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牡丹江师范学院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 xml:space="preserve"> 2024 届毕业生（本科生）生源信息表</w:t>
      </w:r>
    </w:p>
    <w:tbl>
      <w:tblPr>
        <w:tblStyle w:val="2"/>
        <w:tblW w:w="82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462"/>
        <w:gridCol w:w="2050"/>
        <w:gridCol w:w="2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东方语言学院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15145390908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刘婷婷13803638398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15645345639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计算机与信息技术学院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15145380102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关天字18645366797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13555019599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历史与文化学院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13945315552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文化产业管理（非师范)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张文馨13349439100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徐铁锋18846081096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李苗苗18343385205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李苗苗18343385205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贾修歧18088739944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金融数学（非师范）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体育与健康科学学院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王博文15734530088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程雪佳18346340432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马明慧18545380931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西方语言学院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19804635556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15145395633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齐仲宇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13845300100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英语翻译（非师范）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自贸区学院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周文明18245300122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13212830700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软件工程（非师范）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p/>
    <w:p/>
    <w:p>
      <w:pPr>
        <w:jc w:val="center"/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牡丹江师范学院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 xml:space="preserve"> 2024 届毕业生（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硕士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）生源信息表</w:t>
      </w:r>
    </w:p>
    <w:tbl>
      <w:tblPr>
        <w:tblStyle w:val="2"/>
        <w:tblW w:w="80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75"/>
        <w:gridCol w:w="1663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东方语言学院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俄语笔译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13904845382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日语笔译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学科教学(化学)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魏代梅13804805586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13904530961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15904535159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殷国文13766590312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历史与文化学院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学科教学(历史)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13945315552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马克思主文学院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学科教学(思政)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尚志鹏15945337265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马克思主文中国化研究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学科教学(生物)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李忠新13339439456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学科教学(教学)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18545380930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体育与健康科学学院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张玉江15846775775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迟艳平158045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迟艳平15804532524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学科教学(物理)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高晶辉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13836309301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无线电物理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西方语言学院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学科教学(英语)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18945380724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应用英语学院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13845376595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2ZjOGQ3ZTYxMTM2YzUwNWVhNzlmNTNjOTA5MGQifQ=="/>
  </w:docVars>
  <w:rsids>
    <w:rsidRoot w:val="2C033E67"/>
    <w:rsid w:val="2C033E67"/>
    <w:rsid w:val="4841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2023-11-17T07:55:00Z</dcterms:created>
  <dc:creator>万行教师</dc:creator>
  <cp:lastModifiedBy>万行教师</cp:lastModifiedBy>
  <dcterms:modified xsi:type="dcterms:W3CDTF">2023-11-17T08:31:30Z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659D5514B5CF46EEAD6DBCAFB79C15A6_11</vt:lpwstr>
  </property>
</Properties>
</file>